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417C15D5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4EB578D6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C90A9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4EB578D6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C90A9D">
                        <w:rPr>
                          <w:rFonts w:ascii="Calibri" w:hAnsi="Calibr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94D2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C90A9D">
        <w:rPr>
          <w:rStyle w:val="apple-converted-space"/>
          <w:rFonts w:ascii="Calibri" w:hAnsi="Calibri" w:cs="Calibri"/>
          <w:b/>
          <w:color w:val="000000"/>
          <w:u w:val="single"/>
        </w:rPr>
        <w:t>14</w:t>
      </w:r>
      <w:r w:rsidR="00C90A9D" w:rsidRPr="00C90A9D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C90A9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September </w:t>
      </w:r>
      <w:r w:rsidR="00D94D2C">
        <w:rPr>
          <w:rStyle w:val="apple-converted-space"/>
          <w:rFonts w:ascii="Calibri" w:hAnsi="Calibri" w:cs="Calibri"/>
          <w:b/>
          <w:color w:val="000000"/>
          <w:u w:val="single"/>
        </w:rPr>
        <w:t>2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3E738F9B" w14:textId="77777777" w:rsidR="007416C6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</w:p>
    <w:p w14:paraId="3F7BF385" w14:textId="23B06ACF" w:rsidR="00A912D9" w:rsidRDefault="00A912D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1C5D1842" w14:textId="2AEB92EC" w:rsidR="00F53979" w:rsidRDefault="00D94D2C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Tinkler</w:t>
      </w:r>
      <w:r w:rsidR="008618A3">
        <w:rPr>
          <w:rFonts w:ascii="Calibri" w:hAnsi="Calibri" w:cs="Calibri"/>
        </w:rPr>
        <w:tab/>
      </w:r>
    </w:p>
    <w:p w14:paraId="03D8718E" w14:textId="2FF89F73" w:rsidR="009051CA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36B50B58" w:rsidR="007D3A03" w:rsidRDefault="00D94D2C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7D3A03">
        <w:rPr>
          <w:rFonts w:ascii="Calibri" w:hAnsi="Calibri" w:cs="Calibri"/>
        </w:rPr>
        <w:t>member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4E019925" w:rsidR="00405418" w:rsidRPr="004810E2" w:rsidRDefault="00A912D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708FB72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2D0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eld </w:t>
            </w:r>
            <w:r w:rsidR="008A1C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1CFF" w:rsidRPr="008A1CF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8A1CFF">
              <w:rPr>
                <w:rFonts w:asciiTheme="minorHAnsi" w:hAnsiTheme="minorHAnsi" w:cstheme="minorHAnsi"/>
                <w:sz w:val="22"/>
                <w:szCs w:val="22"/>
              </w:rPr>
              <w:t xml:space="preserve"> August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023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10E2787F" w:rsidR="00405418" w:rsidRPr="004810E2" w:rsidRDefault="006C006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45780247" w:rsidR="0052769E" w:rsidRPr="004810E2" w:rsidRDefault="004648F4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actions at the bottom of the minutes</w:t>
            </w:r>
          </w:p>
        </w:tc>
      </w:tr>
      <w:tr w:rsidR="00405418" w:rsidRPr="004810E2" w14:paraId="2414CC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6CCEDCF1" w:rsidR="00405418" w:rsidRPr="004810E2" w:rsidRDefault="0082433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C108D" w14:textId="77777777" w:rsidR="004E3E07" w:rsidRDefault="00824338" w:rsidP="0050789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Shabbington Nature Network</w:t>
            </w:r>
          </w:p>
          <w:p w14:paraId="284A9C73" w14:textId="6FA2C474" w:rsidR="00824338" w:rsidRPr="00007196" w:rsidRDefault="008522EF" w:rsidP="0000719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07196">
              <w:rPr>
                <w:rFonts w:asciiTheme="minorHAnsi" w:hAnsiTheme="minorHAnsi" w:cstheme="minorHAnsi"/>
              </w:rPr>
              <w:t xml:space="preserve">John Coates </w:t>
            </w:r>
            <w:r w:rsidR="000000FA" w:rsidRPr="00007196">
              <w:rPr>
                <w:rFonts w:asciiTheme="minorHAnsi" w:hAnsiTheme="minorHAnsi" w:cstheme="minorHAnsi"/>
              </w:rPr>
              <w:t xml:space="preserve">explained how the Network is made up of 5 volunteers who meet regularly and plan </w:t>
            </w:r>
            <w:r w:rsidR="00AE61AB" w:rsidRPr="00007196">
              <w:rPr>
                <w:rFonts w:asciiTheme="minorHAnsi" w:hAnsiTheme="minorHAnsi" w:cstheme="minorHAnsi"/>
              </w:rPr>
              <w:t>planting, talks</w:t>
            </w:r>
            <w:r w:rsidR="00007196">
              <w:rPr>
                <w:rFonts w:asciiTheme="minorHAnsi" w:hAnsiTheme="minorHAnsi" w:cstheme="minorHAnsi"/>
              </w:rPr>
              <w:t>,</w:t>
            </w:r>
            <w:r w:rsidR="00AE61AB" w:rsidRPr="00007196">
              <w:rPr>
                <w:rFonts w:asciiTheme="minorHAnsi" w:hAnsiTheme="minorHAnsi" w:cstheme="minorHAnsi"/>
              </w:rPr>
              <w:t xml:space="preserve"> work with the River Thame Trust, Hedgehog Highways, organize bird walks etc.</w:t>
            </w:r>
          </w:p>
          <w:p w14:paraId="6AC10273" w14:textId="77777777" w:rsidR="00410BFA" w:rsidRDefault="00410BFA" w:rsidP="0000719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07196">
              <w:rPr>
                <w:rFonts w:asciiTheme="minorHAnsi" w:hAnsiTheme="minorHAnsi" w:cstheme="minorHAnsi"/>
              </w:rPr>
              <w:t>WPC agreed to share the link to their events on local social media pages</w:t>
            </w:r>
            <w:r w:rsidR="00007196" w:rsidRPr="00007196">
              <w:rPr>
                <w:rFonts w:asciiTheme="minorHAnsi" w:hAnsiTheme="minorHAnsi" w:cstheme="minorHAnsi"/>
              </w:rPr>
              <w:t>.</w:t>
            </w:r>
          </w:p>
          <w:p w14:paraId="563E0363" w14:textId="44494EE1" w:rsidR="00D677E8" w:rsidRPr="00007196" w:rsidRDefault="00D677E8" w:rsidP="0000719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WPC Cllr to attend one of their meetings</w:t>
            </w:r>
          </w:p>
        </w:tc>
      </w:tr>
      <w:tr w:rsidR="009D28C9" w:rsidRPr="004810E2" w14:paraId="7E1F231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748D1B4D" w:rsidR="009D28C9" w:rsidRDefault="002B61E2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0F3A1E70" w:rsidR="009D28C9" w:rsidRDefault="00C2556C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Christmas Tree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B400" w14:textId="68AC9B39" w:rsidR="004C6146" w:rsidRDefault="00C2556C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 to research companies who can complete the whole project – delivery, installation, removal and disposal.</w:t>
            </w:r>
          </w:p>
        </w:tc>
      </w:tr>
      <w:tr w:rsidR="009D7A04" w:rsidRPr="004810E2" w14:paraId="57B5A3C2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3A940893" w:rsidR="009D7A04" w:rsidRDefault="004C614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32524E7B" w:rsidR="009D7A04" w:rsidRDefault="00A608D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7180E" w14:textId="77777777" w:rsidR="00E3424C" w:rsidRDefault="00A608DB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23/</w:t>
            </w:r>
            <w:r w:rsidR="00B451D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02717/APP  Approved</w:t>
            </w:r>
          </w:p>
          <w:p w14:paraId="57259443" w14:textId="32ECE9EA" w:rsidR="00B451DE" w:rsidRPr="00C27D1F" w:rsidRDefault="00B451DE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23/02718/ALB  Approved</w:t>
            </w:r>
          </w:p>
        </w:tc>
      </w:tr>
      <w:tr w:rsidR="009D7A04" w:rsidRPr="004810E2" w14:paraId="07ECF09E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089C8BC3" w:rsidR="009D7A04" w:rsidRDefault="00DB6EB9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3AE09134" w:rsidR="009D7A04" w:rsidRDefault="00B451D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607E6" w14:textId="77777777" w:rsidR="00B451DE" w:rsidRPr="00F85DE4" w:rsidRDefault="00B451DE" w:rsidP="00B451D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All of the below were approved:</w:t>
            </w:r>
          </w:p>
          <w:p w14:paraId="0DA9C060" w14:textId="5DE9E1F6" w:rsidR="00B451DE" w:rsidRPr="00F85DE4" w:rsidRDefault="00B451DE" w:rsidP="00B451DE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Clerk expenses </w:t>
            </w:r>
            <w:r w:rsidR="00121D85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August</w:t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</w:t>
            </w:r>
            <w:r w:rsidR="00121D85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4.49</w:t>
            </w:r>
          </w:p>
          <w:p w14:paraId="7E469688" w14:textId="77777777" w:rsidR="00121D85" w:rsidRPr="00121D85" w:rsidRDefault="00B451DE" w:rsidP="00121D85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Clerk salary/HMRC </w:t>
            </w:r>
            <w:r w:rsidR="00121D85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August</w:t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</w:t>
            </w:r>
            <w:r w:rsidR="00121D85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76.50</w:t>
            </w:r>
          </w:p>
          <w:p w14:paraId="65A1B6C1" w14:textId="19A41959" w:rsidR="00267068" w:rsidRPr="00C27D1F" w:rsidRDefault="00121D85" w:rsidP="00121D85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SSL Certificate</w:t>
            </w:r>
            <w:r w:rsidR="00B451DE"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="00B451DE"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="00B451DE"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120.00</w:t>
            </w:r>
          </w:p>
        </w:tc>
      </w:tr>
      <w:tr w:rsidR="00405418" w:rsidRPr="004810E2" w14:paraId="5B8A56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2ABB3ED0" w:rsidR="00405418" w:rsidRPr="004810E2" w:rsidRDefault="0026706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2BD571DE" w:rsidR="00405418" w:rsidRPr="004810E2" w:rsidRDefault="0063641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DC841" w14:textId="383B2524" w:rsidR="00636417" w:rsidRDefault="00636417" w:rsidP="006364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attended the Community Board Meeting last week.  </w:t>
            </w:r>
            <w:r w:rsidR="00DA26D0">
              <w:rPr>
                <w:rFonts w:asciiTheme="minorHAnsi" w:hAnsiTheme="minorHAnsi" w:cstheme="minorHAnsi"/>
                <w:sz w:val="22"/>
                <w:szCs w:val="22"/>
              </w:rPr>
              <w:t>20mph speed limit discussed for Buckinghamshire.  Looking at creating a directory of “Warm Hubs” for Bucks</w:t>
            </w:r>
            <w:r w:rsidR="004D718F">
              <w:rPr>
                <w:rFonts w:asciiTheme="minorHAnsi" w:hAnsiTheme="minorHAnsi" w:cstheme="minorHAnsi"/>
                <w:sz w:val="22"/>
                <w:szCs w:val="22"/>
              </w:rPr>
              <w:t>, could WPC pay for sessions in the Village Hall each week?</w:t>
            </w:r>
            <w:r w:rsidR="00AA3DEB">
              <w:rPr>
                <w:rFonts w:asciiTheme="minorHAnsi" w:hAnsiTheme="minorHAnsi" w:cstheme="minorHAnsi"/>
                <w:sz w:val="22"/>
                <w:szCs w:val="22"/>
              </w:rPr>
              <w:t xml:space="preserve">  Cllr Tinkler to look into.</w:t>
            </w:r>
          </w:p>
          <w:p w14:paraId="06C1DFC2" w14:textId="77777777" w:rsidR="00054D6C" w:rsidRDefault="00054D6C" w:rsidP="006364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F1296" w14:textId="5D59B321" w:rsidR="00054D6C" w:rsidRDefault="00054D6C" w:rsidP="006364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Clerk discussed the new Bridleway proposal for the Airfield received from Bucks Council.  Initial comments </w:t>
            </w:r>
            <w:r w:rsidR="005C7E6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E6C">
              <w:rPr>
                <w:rFonts w:asciiTheme="minorHAnsi" w:hAnsiTheme="minorHAnsi" w:cstheme="minorHAnsi"/>
                <w:sz w:val="22"/>
                <w:szCs w:val="22"/>
              </w:rPr>
              <w:t>would be nice to have a circular walk.  Clerk to forward map to Councillors and feedback to Bucks Council.</w:t>
            </w:r>
          </w:p>
          <w:p w14:paraId="0357D574" w14:textId="77777777" w:rsidR="005C7E6C" w:rsidRDefault="005C7E6C" w:rsidP="006364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CE0BF" w14:textId="300E8532" w:rsidR="005C7E6C" w:rsidRDefault="005C7E6C" w:rsidP="006364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have been asked by Thames Valley Police and Citizens Advice Bureau to display posters in our notice boards – all agreed.</w:t>
            </w:r>
          </w:p>
          <w:p w14:paraId="3AF4C730" w14:textId="02409FFB" w:rsidR="00AC796C" w:rsidRPr="004810E2" w:rsidRDefault="00AC796C" w:rsidP="00B451D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418" w:rsidRPr="004810E2" w14:paraId="666963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568B" w14:textId="501EF542" w:rsidR="00405418" w:rsidRDefault="002D44F9" w:rsidP="00405418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 w:rsidR="005C7E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FB6F" w14:textId="4DD65E22" w:rsidR="00405418" w:rsidRDefault="00180F97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103B4" w14:textId="74B822E2" w:rsidR="00D3750B" w:rsidRDefault="00180F97" w:rsidP="002D44F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DC246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DC246B" w:rsidRPr="00DC246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C246B">
              <w:rPr>
                <w:rFonts w:asciiTheme="minorHAnsi" w:hAnsiTheme="minorHAnsi" w:cstheme="minorHAnsi"/>
                <w:sz w:val="22"/>
                <w:szCs w:val="22"/>
              </w:rPr>
              <w:t xml:space="preserve"> October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6222A6E4" w14:textId="2316CCE9" w:rsidR="00CE5549" w:rsidRPr="00180F97" w:rsidRDefault="00DC246B" w:rsidP="002D44F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E5549">
              <w:rPr>
                <w:rFonts w:asciiTheme="minorHAnsi" w:hAnsiTheme="minorHAnsi" w:cstheme="minorHAnsi"/>
                <w:sz w:val="22"/>
                <w:szCs w:val="22"/>
              </w:rPr>
              <w:t xml:space="preserve">eeting concluded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21.09</w:t>
            </w:r>
          </w:p>
        </w:tc>
      </w:tr>
    </w:tbl>
    <w:p w14:paraId="7AD01AC3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p w14:paraId="70868138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p w14:paraId="3EB819A2" w14:textId="2681D73F" w:rsidR="00182E57" w:rsidRPr="00182E57" w:rsidRDefault="00182E57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82E57"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Actions:</w:t>
      </w:r>
    </w:p>
    <w:p w14:paraId="6DB2DE05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88"/>
        <w:gridCol w:w="2830"/>
      </w:tblGrid>
      <w:tr w:rsidR="00182E57" w14:paraId="64F0637F" w14:textId="77777777" w:rsidTr="00AE231A">
        <w:tc>
          <w:tcPr>
            <w:tcW w:w="7088" w:type="dxa"/>
          </w:tcPr>
          <w:p w14:paraId="4199F452" w14:textId="0306EE4D" w:rsidR="00182E57" w:rsidRPr="00A14D4B" w:rsidRDefault="00182E57" w:rsidP="004810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30" w:type="dxa"/>
          </w:tcPr>
          <w:p w14:paraId="4A3EC3F5" w14:textId="790A0DC4" w:rsidR="00182E57" w:rsidRPr="00A14D4B" w:rsidRDefault="00182E57" w:rsidP="004810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Owner</w:t>
            </w:r>
          </w:p>
        </w:tc>
      </w:tr>
      <w:tr w:rsidR="00182E57" w14:paraId="17BDD723" w14:textId="77777777" w:rsidTr="00AE231A">
        <w:tc>
          <w:tcPr>
            <w:tcW w:w="7088" w:type="dxa"/>
          </w:tcPr>
          <w:p w14:paraId="7525E2A3" w14:textId="43EDAE91" w:rsidR="00182E57" w:rsidRDefault="00182E5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gates at entrances to Village</w:t>
            </w:r>
          </w:p>
        </w:tc>
        <w:tc>
          <w:tcPr>
            <w:tcW w:w="2830" w:type="dxa"/>
          </w:tcPr>
          <w:p w14:paraId="49748FCF" w14:textId="5EAA3720" w:rsidR="00182E57" w:rsidRDefault="00182E5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  <w:tr w:rsidR="00182E57" w14:paraId="0F7D7396" w14:textId="77777777" w:rsidTr="00AE231A">
        <w:tc>
          <w:tcPr>
            <w:tcW w:w="7088" w:type="dxa"/>
          </w:tcPr>
          <w:p w14:paraId="68F31282" w14:textId="4B8BF46B" w:rsidR="00182E57" w:rsidRDefault="0052769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Traffic meeting with Sue Lewin – </w:t>
            </w:r>
            <w:r w:rsidR="007E242C">
              <w:rPr>
                <w:rFonts w:asciiTheme="minorHAnsi" w:hAnsiTheme="minorHAnsi" w:cstheme="minorHAnsi"/>
                <w:sz w:val="22"/>
                <w:szCs w:val="22"/>
              </w:rPr>
              <w:t xml:space="preserve">Cllr Skates to </w:t>
            </w:r>
            <w:r w:rsidR="00054356">
              <w:rPr>
                <w:rFonts w:asciiTheme="minorHAnsi" w:hAnsiTheme="minorHAnsi" w:cstheme="minorHAnsi"/>
                <w:sz w:val="22"/>
                <w:szCs w:val="22"/>
              </w:rPr>
              <w:t>contact Community Speedwatch</w:t>
            </w:r>
          </w:p>
        </w:tc>
        <w:tc>
          <w:tcPr>
            <w:tcW w:w="2830" w:type="dxa"/>
          </w:tcPr>
          <w:p w14:paraId="5019F94A" w14:textId="7061C440" w:rsidR="00182E57" w:rsidRDefault="0052769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</w:t>
            </w:r>
          </w:p>
        </w:tc>
      </w:tr>
      <w:tr w:rsidR="00182E57" w14:paraId="00B9B5BB" w14:textId="77777777" w:rsidTr="00AE231A">
        <w:tc>
          <w:tcPr>
            <w:tcW w:w="7088" w:type="dxa"/>
          </w:tcPr>
          <w:p w14:paraId="5AC803F4" w14:textId="4F00304E" w:rsidR="00182E57" w:rsidRDefault="00AE231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 direction of speed sign on Menmarsh Road</w:t>
            </w:r>
          </w:p>
        </w:tc>
        <w:tc>
          <w:tcPr>
            <w:tcW w:w="2830" w:type="dxa"/>
          </w:tcPr>
          <w:p w14:paraId="464C85E6" w14:textId="65113D36" w:rsidR="00182E57" w:rsidRDefault="00AE231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&amp; Cllr Hopcroft</w:t>
            </w:r>
          </w:p>
        </w:tc>
      </w:tr>
      <w:tr w:rsidR="00CE5549" w14:paraId="3B8BAF24" w14:textId="77777777" w:rsidTr="00AE231A">
        <w:tc>
          <w:tcPr>
            <w:tcW w:w="7088" w:type="dxa"/>
          </w:tcPr>
          <w:p w14:paraId="64628EAC" w14:textId="36CF578A" w:rsidR="00CE5549" w:rsidRDefault="00CE554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insurance and maintenance costs</w:t>
            </w:r>
          </w:p>
        </w:tc>
        <w:tc>
          <w:tcPr>
            <w:tcW w:w="2830" w:type="dxa"/>
          </w:tcPr>
          <w:p w14:paraId="34083FFD" w14:textId="53E958CF" w:rsidR="00CE5549" w:rsidRDefault="00CE554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72584B" w14:paraId="1513E192" w14:textId="77777777" w:rsidTr="00AE231A">
        <w:tc>
          <w:tcPr>
            <w:tcW w:w="7088" w:type="dxa"/>
          </w:tcPr>
          <w:p w14:paraId="6726532E" w14:textId="30544796" w:rsidR="0072584B" w:rsidRDefault="0072584B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equipment</w:t>
            </w:r>
          </w:p>
        </w:tc>
        <w:tc>
          <w:tcPr>
            <w:tcW w:w="2830" w:type="dxa"/>
          </w:tcPr>
          <w:p w14:paraId="4451E6E6" w14:textId="2C4B1EF5" w:rsidR="0072584B" w:rsidRDefault="0072584B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  <w:tr w:rsidR="0072584B" w14:paraId="20546682" w14:textId="77777777" w:rsidTr="00AE231A">
        <w:tc>
          <w:tcPr>
            <w:tcW w:w="7088" w:type="dxa"/>
          </w:tcPr>
          <w:p w14:paraId="3EAE66D2" w14:textId="44312C7E" w:rsidR="0072584B" w:rsidRDefault="00D677E8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Shabbington Nature Network – attend next meeting</w:t>
            </w:r>
          </w:p>
        </w:tc>
        <w:tc>
          <w:tcPr>
            <w:tcW w:w="2830" w:type="dxa"/>
          </w:tcPr>
          <w:p w14:paraId="43AB5E7B" w14:textId="12F17869" w:rsidR="0072584B" w:rsidRDefault="00C2556C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</w:p>
        </w:tc>
      </w:tr>
      <w:tr w:rsidR="00C2556C" w14:paraId="03177DC9" w14:textId="77777777" w:rsidTr="00AE231A">
        <w:tc>
          <w:tcPr>
            <w:tcW w:w="7088" w:type="dxa"/>
          </w:tcPr>
          <w:p w14:paraId="428FC002" w14:textId="398C1A1D" w:rsidR="00C2556C" w:rsidRDefault="00C2556C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Christmas Tree</w:t>
            </w:r>
          </w:p>
        </w:tc>
        <w:tc>
          <w:tcPr>
            <w:tcW w:w="2830" w:type="dxa"/>
          </w:tcPr>
          <w:p w14:paraId="1FC5D20A" w14:textId="31F83220" w:rsidR="00C2556C" w:rsidRDefault="00C2556C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  <w:tr w:rsidR="00AA3DEB" w14:paraId="0525CFCF" w14:textId="77777777" w:rsidTr="00AE231A">
        <w:tc>
          <w:tcPr>
            <w:tcW w:w="7088" w:type="dxa"/>
          </w:tcPr>
          <w:p w14:paraId="59397BAE" w14:textId="5348DCAF" w:rsidR="00AA3DEB" w:rsidRDefault="00AA3DEB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“Warm Hub” at the Village Hall?</w:t>
            </w:r>
          </w:p>
        </w:tc>
        <w:tc>
          <w:tcPr>
            <w:tcW w:w="2830" w:type="dxa"/>
          </w:tcPr>
          <w:p w14:paraId="0D4AAEEF" w14:textId="26E640F1" w:rsidR="00AA3DEB" w:rsidRDefault="00AA3DEB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  <w:tr w:rsidR="005C7E6C" w14:paraId="14C09ED8" w14:textId="77777777" w:rsidTr="00AE231A">
        <w:tc>
          <w:tcPr>
            <w:tcW w:w="7088" w:type="dxa"/>
          </w:tcPr>
          <w:p w14:paraId="38F2D93C" w14:textId="2C1C2D1B" w:rsidR="005C7E6C" w:rsidRDefault="005C7E6C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Airfield </w:t>
            </w:r>
            <w:r w:rsidR="003B288F">
              <w:rPr>
                <w:rFonts w:asciiTheme="minorHAnsi" w:hAnsiTheme="minorHAnsi" w:cstheme="minorHAnsi"/>
                <w:sz w:val="22"/>
                <w:szCs w:val="22"/>
              </w:rPr>
              <w:t>Bridleways</w:t>
            </w:r>
          </w:p>
        </w:tc>
        <w:tc>
          <w:tcPr>
            <w:tcW w:w="2830" w:type="dxa"/>
          </w:tcPr>
          <w:p w14:paraId="578497CE" w14:textId="4F537C37" w:rsidR="005C7E6C" w:rsidRDefault="005C7E6C" w:rsidP="007258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</w:tbl>
    <w:p w14:paraId="47EDE7F5" w14:textId="721716BC" w:rsidR="008D54CA" w:rsidRPr="004810E2" w:rsidRDefault="00445099" w:rsidP="004810E2">
      <w:pPr>
        <w:rPr>
          <w:rFonts w:asciiTheme="minorHAnsi" w:hAnsiTheme="minorHAnsi" w:cstheme="minorHAnsi"/>
          <w:sz w:val="22"/>
          <w:szCs w:val="22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3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4810E2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DFF2" w14:textId="77777777" w:rsidR="00966440" w:rsidRDefault="00966440" w:rsidP="00642F3A">
      <w:r>
        <w:separator/>
      </w:r>
    </w:p>
  </w:endnote>
  <w:endnote w:type="continuationSeparator" w:id="0">
    <w:p w14:paraId="284C3BA5" w14:textId="77777777" w:rsidR="00966440" w:rsidRDefault="00966440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20D974C9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A9D">
      <w:rPr>
        <w:rFonts w:ascii="Calibri" w:hAnsi="Calibri" w:cs="Calibri"/>
      </w:rPr>
      <w:t>14</w:t>
    </w:r>
    <w:r w:rsidR="00C90A9D" w:rsidRPr="00C90A9D">
      <w:rPr>
        <w:rFonts w:ascii="Calibri" w:hAnsi="Calibri" w:cs="Calibri"/>
        <w:vertAlign w:val="superscript"/>
      </w:rPr>
      <w:t>th</w:t>
    </w:r>
    <w:r w:rsidR="00C90A9D">
      <w:rPr>
        <w:rFonts w:ascii="Calibri" w:hAnsi="Calibri" w:cs="Calibri"/>
      </w:rPr>
      <w:t xml:space="preserve"> September </w:t>
    </w:r>
    <w:r w:rsidR="00D94D2C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974C" w14:textId="77777777" w:rsidR="00966440" w:rsidRDefault="00966440" w:rsidP="00642F3A">
      <w:r>
        <w:separator/>
      </w:r>
    </w:p>
  </w:footnote>
  <w:footnote w:type="continuationSeparator" w:id="0">
    <w:p w14:paraId="12C06408" w14:textId="77777777" w:rsidR="00966440" w:rsidRDefault="00966440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C3C"/>
    <w:multiLevelType w:val="hybridMultilevel"/>
    <w:tmpl w:val="BD90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0"/>
  </w:num>
  <w:num w:numId="5" w16cid:durableId="740442119">
    <w:abstractNumId w:val="0"/>
  </w:num>
  <w:num w:numId="6" w16cid:durableId="428432295">
    <w:abstractNumId w:val="12"/>
  </w:num>
  <w:num w:numId="7" w16cid:durableId="800415438">
    <w:abstractNumId w:val="10"/>
  </w:num>
  <w:num w:numId="8" w16cid:durableId="671494355">
    <w:abstractNumId w:val="18"/>
  </w:num>
  <w:num w:numId="9" w16cid:durableId="1949121715">
    <w:abstractNumId w:val="19"/>
  </w:num>
  <w:num w:numId="10" w16cid:durableId="622268035">
    <w:abstractNumId w:val="9"/>
  </w:num>
  <w:num w:numId="11" w16cid:durableId="600337019">
    <w:abstractNumId w:val="8"/>
  </w:num>
  <w:num w:numId="12" w16cid:durableId="1418088315">
    <w:abstractNumId w:val="21"/>
  </w:num>
  <w:num w:numId="13" w16cid:durableId="1301493384">
    <w:abstractNumId w:val="15"/>
  </w:num>
  <w:num w:numId="14" w16cid:durableId="332685877">
    <w:abstractNumId w:val="16"/>
  </w:num>
  <w:num w:numId="15" w16cid:durableId="891770424">
    <w:abstractNumId w:val="3"/>
  </w:num>
  <w:num w:numId="16" w16cid:durableId="1257860547">
    <w:abstractNumId w:val="4"/>
  </w:num>
  <w:num w:numId="17" w16cid:durableId="1756440513">
    <w:abstractNumId w:val="13"/>
  </w:num>
  <w:num w:numId="18" w16cid:durableId="12926713">
    <w:abstractNumId w:val="5"/>
  </w:num>
  <w:num w:numId="19" w16cid:durableId="2093547807">
    <w:abstractNumId w:val="11"/>
  </w:num>
  <w:num w:numId="20" w16cid:durableId="700783914">
    <w:abstractNumId w:val="2"/>
  </w:num>
  <w:num w:numId="21" w16cid:durableId="506604213">
    <w:abstractNumId w:val="14"/>
  </w:num>
  <w:num w:numId="22" w16cid:durableId="140529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00FA"/>
    <w:rsid w:val="00001A55"/>
    <w:rsid w:val="0000249F"/>
    <w:rsid w:val="0000289E"/>
    <w:rsid w:val="00003560"/>
    <w:rsid w:val="000055A9"/>
    <w:rsid w:val="00005EB4"/>
    <w:rsid w:val="00006766"/>
    <w:rsid w:val="0000719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A27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356"/>
    <w:rsid w:val="0005458B"/>
    <w:rsid w:val="00054D6C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2EF9"/>
    <w:rsid w:val="001044A3"/>
    <w:rsid w:val="001047E2"/>
    <w:rsid w:val="00110481"/>
    <w:rsid w:val="00113C9B"/>
    <w:rsid w:val="0011539B"/>
    <w:rsid w:val="00121D85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62B1C"/>
    <w:rsid w:val="00163971"/>
    <w:rsid w:val="001646B5"/>
    <w:rsid w:val="00167C8B"/>
    <w:rsid w:val="0017622C"/>
    <w:rsid w:val="001762C1"/>
    <w:rsid w:val="00180F97"/>
    <w:rsid w:val="00182E57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5336"/>
    <w:rsid w:val="00237306"/>
    <w:rsid w:val="002373AA"/>
    <w:rsid w:val="00240ECE"/>
    <w:rsid w:val="00241FC4"/>
    <w:rsid w:val="0024792C"/>
    <w:rsid w:val="00250CBE"/>
    <w:rsid w:val="00250EF1"/>
    <w:rsid w:val="002511D6"/>
    <w:rsid w:val="002537D3"/>
    <w:rsid w:val="00255A9D"/>
    <w:rsid w:val="00257A2A"/>
    <w:rsid w:val="00267068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48D4"/>
    <w:rsid w:val="002A3179"/>
    <w:rsid w:val="002A5580"/>
    <w:rsid w:val="002A5D6F"/>
    <w:rsid w:val="002A7459"/>
    <w:rsid w:val="002B4A0C"/>
    <w:rsid w:val="002B4AAF"/>
    <w:rsid w:val="002B4D20"/>
    <w:rsid w:val="002B60F8"/>
    <w:rsid w:val="002B61E2"/>
    <w:rsid w:val="002C1F22"/>
    <w:rsid w:val="002C1FF3"/>
    <w:rsid w:val="002C49F3"/>
    <w:rsid w:val="002C64C8"/>
    <w:rsid w:val="002C75B4"/>
    <w:rsid w:val="002D027D"/>
    <w:rsid w:val="002D0CEF"/>
    <w:rsid w:val="002D44F9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3979"/>
    <w:rsid w:val="003A7F73"/>
    <w:rsid w:val="003B243B"/>
    <w:rsid w:val="003B288F"/>
    <w:rsid w:val="003B7273"/>
    <w:rsid w:val="003C1550"/>
    <w:rsid w:val="003C1A15"/>
    <w:rsid w:val="003C2ECB"/>
    <w:rsid w:val="003C4012"/>
    <w:rsid w:val="003C667D"/>
    <w:rsid w:val="003D44E8"/>
    <w:rsid w:val="003D45EF"/>
    <w:rsid w:val="003D4D3B"/>
    <w:rsid w:val="003E57E2"/>
    <w:rsid w:val="003E60E5"/>
    <w:rsid w:val="003F0675"/>
    <w:rsid w:val="003F3F9A"/>
    <w:rsid w:val="00405418"/>
    <w:rsid w:val="00405AF2"/>
    <w:rsid w:val="00410BFA"/>
    <w:rsid w:val="00411051"/>
    <w:rsid w:val="00411061"/>
    <w:rsid w:val="0041222C"/>
    <w:rsid w:val="00412791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20C7"/>
    <w:rsid w:val="004648F4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2A16"/>
    <w:rsid w:val="004C6146"/>
    <w:rsid w:val="004D0EDA"/>
    <w:rsid w:val="004D2C13"/>
    <w:rsid w:val="004D6533"/>
    <w:rsid w:val="004D718F"/>
    <w:rsid w:val="004E0733"/>
    <w:rsid w:val="004E3E07"/>
    <w:rsid w:val="004E76DA"/>
    <w:rsid w:val="004F2D86"/>
    <w:rsid w:val="004F4691"/>
    <w:rsid w:val="004F683E"/>
    <w:rsid w:val="00502D33"/>
    <w:rsid w:val="00505488"/>
    <w:rsid w:val="00505ACA"/>
    <w:rsid w:val="0050789B"/>
    <w:rsid w:val="005102E1"/>
    <w:rsid w:val="00521F60"/>
    <w:rsid w:val="005226A2"/>
    <w:rsid w:val="00524A04"/>
    <w:rsid w:val="00525541"/>
    <w:rsid w:val="0052618F"/>
    <w:rsid w:val="00527270"/>
    <w:rsid w:val="0052769E"/>
    <w:rsid w:val="0053049C"/>
    <w:rsid w:val="0053099A"/>
    <w:rsid w:val="00534C76"/>
    <w:rsid w:val="00536D13"/>
    <w:rsid w:val="005378F7"/>
    <w:rsid w:val="00541AD0"/>
    <w:rsid w:val="00545658"/>
    <w:rsid w:val="00546490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7BD8"/>
    <w:rsid w:val="00571418"/>
    <w:rsid w:val="00571FCB"/>
    <w:rsid w:val="00572424"/>
    <w:rsid w:val="00572781"/>
    <w:rsid w:val="00573D99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C7E6C"/>
    <w:rsid w:val="005D00ED"/>
    <w:rsid w:val="005D38E1"/>
    <w:rsid w:val="005D42A5"/>
    <w:rsid w:val="005D49B3"/>
    <w:rsid w:val="005D5BFD"/>
    <w:rsid w:val="005E302F"/>
    <w:rsid w:val="005F0384"/>
    <w:rsid w:val="005F41DA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5E78"/>
    <w:rsid w:val="00636417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6198"/>
    <w:rsid w:val="006B7EE2"/>
    <w:rsid w:val="006B7FBB"/>
    <w:rsid w:val="006C006E"/>
    <w:rsid w:val="006C3A39"/>
    <w:rsid w:val="006C4C6A"/>
    <w:rsid w:val="006C4DC6"/>
    <w:rsid w:val="006C61D9"/>
    <w:rsid w:val="006C6798"/>
    <w:rsid w:val="006D1EC9"/>
    <w:rsid w:val="006D269A"/>
    <w:rsid w:val="006D3D1D"/>
    <w:rsid w:val="006D5259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4B7"/>
    <w:rsid w:val="0072584B"/>
    <w:rsid w:val="007300AE"/>
    <w:rsid w:val="007372C7"/>
    <w:rsid w:val="00737F52"/>
    <w:rsid w:val="007416C6"/>
    <w:rsid w:val="007451C8"/>
    <w:rsid w:val="007459BC"/>
    <w:rsid w:val="00746B2C"/>
    <w:rsid w:val="00747065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42C"/>
    <w:rsid w:val="007E2DBB"/>
    <w:rsid w:val="007E5121"/>
    <w:rsid w:val="007F0A71"/>
    <w:rsid w:val="007F5211"/>
    <w:rsid w:val="007F77FC"/>
    <w:rsid w:val="0080338D"/>
    <w:rsid w:val="00805057"/>
    <w:rsid w:val="0080652D"/>
    <w:rsid w:val="0081164C"/>
    <w:rsid w:val="008130D6"/>
    <w:rsid w:val="00816FCD"/>
    <w:rsid w:val="00817547"/>
    <w:rsid w:val="00821ACE"/>
    <w:rsid w:val="00822293"/>
    <w:rsid w:val="00822813"/>
    <w:rsid w:val="00824338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2EF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1CFF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66440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0F5C"/>
    <w:rsid w:val="009D1F66"/>
    <w:rsid w:val="009D28C9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4D4B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08DB"/>
    <w:rsid w:val="00A63B27"/>
    <w:rsid w:val="00A65743"/>
    <w:rsid w:val="00A65AD5"/>
    <w:rsid w:val="00A66307"/>
    <w:rsid w:val="00A66E94"/>
    <w:rsid w:val="00A74073"/>
    <w:rsid w:val="00A821D6"/>
    <w:rsid w:val="00A82FEA"/>
    <w:rsid w:val="00A860B7"/>
    <w:rsid w:val="00A867C0"/>
    <w:rsid w:val="00A87665"/>
    <w:rsid w:val="00A912D9"/>
    <w:rsid w:val="00A942DB"/>
    <w:rsid w:val="00A963E7"/>
    <w:rsid w:val="00AA1219"/>
    <w:rsid w:val="00AA1B72"/>
    <w:rsid w:val="00AA3DEB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D37"/>
    <w:rsid w:val="00AD7536"/>
    <w:rsid w:val="00AE231A"/>
    <w:rsid w:val="00AE3D64"/>
    <w:rsid w:val="00AE3DB1"/>
    <w:rsid w:val="00AE4BBB"/>
    <w:rsid w:val="00AE572F"/>
    <w:rsid w:val="00AE61AB"/>
    <w:rsid w:val="00B03547"/>
    <w:rsid w:val="00B04EE1"/>
    <w:rsid w:val="00B05CD8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51DE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2E22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1D21"/>
    <w:rsid w:val="00C03FB1"/>
    <w:rsid w:val="00C07E60"/>
    <w:rsid w:val="00C13723"/>
    <w:rsid w:val="00C2556C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292F"/>
    <w:rsid w:val="00C83C07"/>
    <w:rsid w:val="00C90A9D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424E"/>
    <w:rsid w:val="00CB49CA"/>
    <w:rsid w:val="00CB4D73"/>
    <w:rsid w:val="00CB799B"/>
    <w:rsid w:val="00CC217B"/>
    <w:rsid w:val="00CC679C"/>
    <w:rsid w:val="00CD31CF"/>
    <w:rsid w:val="00CD3289"/>
    <w:rsid w:val="00CD3D93"/>
    <w:rsid w:val="00CD71AD"/>
    <w:rsid w:val="00CD71FC"/>
    <w:rsid w:val="00CD76AD"/>
    <w:rsid w:val="00CE03B3"/>
    <w:rsid w:val="00CE4854"/>
    <w:rsid w:val="00CE5549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4CA2"/>
    <w:rsid w:val="00D27FE3"/>
    <w:rsid w:val="00D303FC"/>
    <w:rsid w:val="00D3727F"/>
    <w:rsid w:val="00D3750B"/>
    <w:rsid w:val="00D43780"/>
    <w:rsid w:val="00D43FB8"/>
    <w:rsid w:val="00D4650E"/>
    <w:rsid w:val="00D47C93"/>
    <w:rsid w:val="00D50FC4"/>
    <w:rsid w:val="00D519E2"/>
    <w:rsid w:val="00D552D3"/>
    <w:rsid w:val="00D55B9C"/>
    <w:rsid w:val="00D56404"/>
    <w:rsid w:val="00D677E8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2C"/>
    <w:rsid w:val="00D94D46"/>
    <w:rsid w:val="00D95663"/>
    <w:rsid w:val="00D96A00"/>
    <w:rsid w:val="00DA26D0"/>
    <w:rsid w:val="00DA2797"/>
    <w:rsid w:val="00DA45EC"/>
    <w:rsid w:val="00DA58BD"/>
    <w:rsid w:val="00DA6BC5"/>
    <w:rsid w:val="00DB0655"/>
    <w:rsid w:val="00DB1646"/>
    <w:rsid w:val="00DB1AAD"/>
    <w:rsid w:val="00DB6EB9"/>
    <w:rsid w:val="00DC2001"/>
    <w:rsid w:val="00DC20B5"/>
    <w:rsid w:val="00DC246B"/>
    <w:rsid w:val="00DC4EF1"/>
    <w:rsid w:val="00DC7E92"/>
    <w:rsid w:val="00DD58AA"/>
    <w:rsid w:val="00DD610C"/>
    <w:rsid w:val="00DD634F"/>
    <w:rsid w:val="00DD6A87"/>
    <w:rsid w:val="00DE2914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424C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1F5C"/>
    <w:rsid w:val="00F12F99"/>
    <w:rsid w:val="00F21F3A"/>
    <w:rsid w:val="00F222AD"/>
    <w:rsid w:val="00F24018"/>
    <w:rsid w:val="00F3196A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5DE4"/>
    <w:rsid w:val="00F87109"/>
    <w:rsid w:val="00F8728D"/>
    <w:rsid w:val="00F876A1"/>
    <w:rsid w:val="00F90E94"/>
    <w:rsid w:val="00F92D76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2D05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28</cp:revision>
  <cp:lastPrinted>2022-10-18T10:02:00Z</cp:lastPrinted>
  <dcterms:created xsi:type="dcterms:W3CDTF">2023-09-20T13:41:00Z</dcterms:created>
  <dcterms:modified xsi:type="dcterms:W3CDTF">2023-09-22T11:04:00Z</dcterms:modified>
</cp:coreProperties>
</file>